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47185" w14:textId="77777777" w:rsidR="00160018" w:rsidRPr="00950919" w:rsidRDefault="00160018" w:rsidP="00160018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Załącznik nr 1 do zapytania ofertowego</w:t>
      </w:r>
    </w:p>
    <w:p w14:paraId="3DE3C51F" w14:textId="2473D212" w:rsidR="00160018" w:rsidRPr="00950919" w:rsidRDefault="00160018" w:rsidP="00160018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znak: IB.271.</w:t>
      </w:r>
      <w:r w:rsidR="00950919" w:rsidRPr="00950919">
        <w:rPr>
          <w:rFonts w:ascii="Garamond" w:hAnsi="Garamond"/>
          <w:sz w:val="20"/>
          <w:szCs w:val="20"/>
        </w:rPr>
        <w:t>3.</w:t>
      </w:r>
      <w:r w:rsidR="006F054B">
        <w:rPr>
          <w:rFonts w:ascii="Garamond" w:hAnsi="Garamond"/>
          <w:sz w:val="20"/>
          <w:szCs w:val="20"/>
        </w:rPr>
        <w:t>5</w:t>
      </w:r>
      <w:r w:rsidRPr="00950919">
        <w:rPr>
          <w:rFonts w:ascii="Garamond" w:hAnsi="Garamond"/>
          <w:sz w:val="20"/>
          <w:szCs w:val="20"/>
        </w:rPr>
        <w:t>.202</w:t>
      </w:r>
      <w:r w:rsidR="00A166D3">
        <w:rPr>
          <w:rFonts w:ascii="Garamond" w:hAnsi="Garamond"/>
          <w:sz w:val="20"/>
          <w:szCs w:val="20"/>
        </w:rPr>
        <w:t>4</w:t>
      </w:r>
      <w:r w:rsidRPr="00950919">
        <w:rPr>
          <w:rFonts w:ascii="Garamond" w:hAnsi="Garamond"/>
          <w:sz w:val="20"/>
          <w:szCs w:val="20"/>
        </w:rPr>
        <w:t xml:space="preserve">.AO z dn. </w:t>
      </w:r>
      <w:r w:rsidR="006F054B">
        <w:rPr>
          <w:rFonts w:ascii="Garamond" w:hAnsi="Garamond"/>
          <w:sz w:val="20"/>
          <w:szCs w:val="20"/>
        </w:rPr>
        <w:t>19.03</w:t>
      </w:r>
      <w:r w:rsidR="00A166D3">
        <w:rPr>
          <w:rFonts w:ascii="Garamond" w:hAnsi="Garamond"/>
          <w:sz w:val="20"/>
          <w:szCs w:val="20"/>
        </w:rPr>
        <w:t>.2024</w:t>
      </w:r>
      <w:r w:rsidRPr="00950919">
        <w:rPr>
          <w:rFonts w:ascii="Garamond" w:hAnsi="Garamond"/>
          <w:sz w:val="20"/>
          <w:szCs w:val="20"/>
        </w:rPr>
        <w:t xml:space="preserve"> r.</w:t>
      </w:r>
    </w:p>
    <w:p w14:paraId="660E0CE0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410ECAE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data……………………………</w:t>
      </w:r>
    </w:p>
    <w:p w14:paraId="585499FD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</w:p>
    <w:p w14:paraId="40A46364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</w:p>
    <w:p w14:paraId="7D85BD0E" w14:textId="77777777" w:rsidR="00160018" w:rsidRPr="00950919" w:rsidRDefault="00160018" w:rsidP="00160018">
      <w:pPr>
        <w:spacing w:after="0" w:line="240" w:lineRule="auto"/>
        <w:ind w:left="5664"/>
        <w:jc w:val="both"/>
        <w:rPr>
          <w:rFonts w:ascii="Garamond" w:hAnsi="Garamond"/>
          <w:b/>
          <w:sz w:val="24"/>
          <w:szCs w:val="24"/>
        </w:rPr>
      </w:pPr>
      <w:r w:rsidRPr="00950919">
        <w:rPr>
          <w:rFonts w:ascii="Garamond" w:hAnsi="Garamond"/>
          <w:b/>
          <w:sz w:val="24"/>
          <w:szCs w:val="24"/>
        </w:rPr>
        <w:t>Wójt Gminy Radowo Małe</w:t>
      </w:r>
    </w:p>
    <w:p w14:paraId="0EB2B81A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94D7437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Zamawiający: Gmina Radowo Małe</w:t>
      </w:r>
    </w:p>
    <w:p w14:paraId="2B7059B8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Radowo Małe 21, 72-314 Radowo Małe</w:t>
      </w:r>
    </w:p>
    <w:p w14:paraId="102EA583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950919">
        <w:rPr>
          <w:rFonts w:ascii="Garamond" w:hAnsi="Garamond"/>
          <w:sz w:val="20"/>
          <w:szCs w:val="20"/>
        </w:rPr>
        <w:t>NIP 857-104-94-69 działająca przez Wójta</w:t>
      </w:r>
    </w:p>
    <w:p w14:paraId="689058DF" w14:textId="77777777" w:rsidR="00160018" w:rsidRPr="00950919" w:rsidRDefault="00160018" w:rsidP="0016001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4AE4B64" w14:textId="42E00FCD" w:rsidR="00160018" w:rsidRPr="00950919" w:rsidRDefault="00F9502D" w:rsidP="00160018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950919">
        <w:rPr>
          <w:rFonts w:ascii="Garamond" w:hAnsi="Garamond"/>
          <w:b/>
          <w:sz w:val="24"/>
          <w:szCs w:val="24"/>
        </w:rPr>
        <w:t>OFERTA</w:t>
      </w:r>
      <w:r w:rsidR="00C36C02" w:rsidRPr="00950919">
        <w:rPr>
          <w:rFonts w:ascii="Garamond" w:hAnsi="Garamond"/>
          <w:b/>
          <w:sz w:val="24"/>
          <w:szCs w:val="24"/>
        </w:rPr>
        <w:t xml:space="preserve"> NA</w:t>
      </w:r>
    </w:p>
    <w:p w14:paraId="1781A395" w14:textId="2ABC7859" w:rsidR="006F054B" w:rsidRDefault="006F054B" w:rsidP="006F054B">
      <w:pPr>
        <w:pStyle w:val="Bezodstpw"/>
        <w:spacing w:line="276" w:lineRule="auto"/>
        <w:jc w:val="center"/>
      </w:pPr>
      <w:r>
        <w:rPr>
          <w:b/>
          <w:szCs w:val="24"/>
        </w:rPr>
        <w:t xml:space="preserve">NA ZAKUP i DOSTAWĘ URZADZENIA Wi-Fi SOPHOS ACCESS POINT APX 320 (bez </w:t>
      </w:r>
      <w:r w:rsidR="00A421EA">
        <w:rPr>
          <w:b/>
          <w:szCs w:val="24"/>
        </w:rPr>
        <w:t>PoE Injectora</w:t>
      </w:r>
      <w:r>
        <w:rPr>
          <w:b/>
          <w:szCs w:val="24"/>
        </w:rPr>
        <w:t>)</w:t>
      </w:r>
    </w:p>
    <w:p w14:paraId="1E4B197F" w14:textId="77777777" w:rsidR="00E5468D" w:rsidRPr="00950919" w:rsidRDefault="00E5468D" w:rsidP="00E5468D">
      <w:pPr>
        <w:autoSpaceDE w:val="0"/>
        <w:ind w:left="360"/>
        <w:jc w:val="both"/>
        <w:rPr>
          <w:rFonts w:ascii="Garamond" w:hAnsi="Garamond"/>
          <w:sz w:val="28"/>
          <w:szCs w:val="28"/>
        </w:rPr>
      </w:pPr>
    </w:p>
    <w:p w14:paraId="39C5950F" w14:textId="26802E46" w:rsidR="00950919" w:rsidRPr="00950919" w:rsidRDefault="00950919" w:rsidP="00950919">
      <w:pPr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w ramach Funduszy Europejskich na Rozwój Cyfrowy 2021-2027 (FERC) Priorytet II: Zaawansowane usługi cyfrowe Działanie 2.2. – Wzmocnienie krajowego systemu cyberbezpieczeństwa konkurs grantowy w ramach Projektu grantowego „Cyberbezpieczny Samorząd” o numerze FERC.02.0.-CS.01-001/23</w:t>
      </w:r>
    </w:p>
    <w:p w14:paraId="11D029FA" w14:textId="77777777" w:rsidR="00E5468D" w:rsidRPr="00950919" w:rsidRDefault="00E5468D" w:rsidP="00E5468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04CE3074" w14:textId="5E916FF6" w:rsidR="00701DE5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Pełna nazwa wykonawcy</w:t>
      </w:r>
    </w:p>
    <w:p w14:paraId="0C81299B" w14:textId="337C8D62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………………………………………………..</w:t>
      </w:r>
    </w:p>
    <w:p w14:paraId="4C48BCAC" w14:textId="5105892C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Adres z kodem pocztowym</w:t>
      </w:r>
    </w:p>
    <w:p w14:paraId="5C6C444F" w14:textId="46582ADF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………………………………………………...</w:t>
      </w:r>
    </w:p>
    <w:p w14:paraId="3F718E7E" w14:textId="5FEE3673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Telefon ………………………………………..</w:t>
      </w:r>
    </w:p>
    <w:p w14:paraId="50ABC2AD" w14:textId="48266630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Fax ……………………………………………</w:t>
      </w:r>
    </w:p>
    <w:p w14:paraId="042B262B" w14:textId="0EF3C17B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Adres e-mail ……………………………………</w:t>
      </w:r>
    </w:p>
    <w:p w14:paraId="385249E0" w14:textId="4CA64507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Numer NIP …………………………………….</w:t>
      </w:r>
    </w:p>
    <w:p w14:paraId="21B2EA46" w14:textId="0BF56DC5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Numer Regon …………………………………..</w:t>
      </w:r>
    </w:p>
    <w:p w14:paraId="6180E85E" w14:textId="22D2AD5F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Imiona i nazwiska osób upoważnionych do reprezentowania i składania oświadczeń woli w imieniu wykonawcy</w:t>
      </w:r>
    </w:p>
    <w:p w14:paraId="0751D761" w14:textId="395863F5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EFF7676" w14:textId="79705924" w:rsidR="00F9502D" w:rsidRPr="00950919" w:rsidRDefault="00F9502D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4907CACB" w14:textId="7625CF0A" w:rsidR="00CE0D8E" w:rsidRPr="006F054B" w:rsidRDefault="006F054B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6F054B">
        <w:rPr>
          <w:rFonts w:ascii="Garamond" w:hAnsi="Garamond" w:cs="Garamond"/>
          <w:color w:val="000000"/>
          <w:sz w:val="24"/>
          <w:szCs w:val="24"/>
        </w:rPr>
        <w:lastRenderedPageBreak/>
        <w:t xml:space="preserve">Nawiązując do zapytania ofertowego na zakup i dostawę </w:t>
      </w:r>
      <w:r>
        <w:rPr>
          <w:rFonts w:ascii="Garamond" w:hAnsi="Garamond" w:cs="Garamond"/>
          <w:color w:val="000000"/>
          <w:sz w:val="24"/>
          <w:szCs w:val="24"/>
        </w:rPr>
        <w:t xml:space="preserve">urządzenie Wi-Fi Sophos Access Point APX (bez projektora </w:t>
      </w:r>
      <w:r w:rsidRPr="006F054B">
        <w:rPr>
          <w:rFonts w:ascii="Garamond" w:hAnsi="Garamond" w:cs="Garamond"/>
          <w:color w:val="000000"/>
          <w:sz w:val="24"/>
          <w:szCs w:val="24"/>
        </w:rPr>
        <w:t xml:space="preserve"> oferujemy wykonanie zamówienie, za:</w:t>
      </w:r>
    </w:p>
    <w:p w14:paraId="34F6E48B" w14:textId="77777777" w:rsidR="00CE0D8E" w:rsidRPr="00950919" w:rsidRDefault="00CE0D8E" w:rsidP="00F9502D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694"/>
        <w:gridCol w:w="3402"/>
      </w:tblGrid>
      <w:tr w:rsidR="006F054B" w:rsidRPr="006F054B" w14:paraId="296E7424" w14:textId="77777777" w:rsidTr="006F054B">
        <w:trPr>
          <w:trHeight w:val="107"/>
        </w:trPr>
        <w:tc>
          <w:tcPr>
            <w:tcW w:w="266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2C15963" w14:textId="1E8EF5D2" w:rsid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F054B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Cena netto</w:t>
            </w:r>
          </w:p>
          <w:p w14:paraId="66E271A5" w14:textId="62FF005C" w:rsidR="006F054B" w:rsidRP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6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2EBD68" w14:textId="6D793E5F" w:rsidR="006F054B" w:rsidRP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F054B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VAT</w:t>
            </w:r>
          </w:p>
        </w:tc>
        <w:tc>
          <w:tcPr>
            <w:tcW w:w="340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424F8ED" w14:textId="5F5AAE7B" w:rsidR="006F054B" w:rsidRP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F054B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Cena brutto</w:t>
            </w:r>
          </w:p>
        </w:tc>
      </w:tr>
      <w:tr w:rsidR="006F054B" w:rsidRPr="006F054B" w14:paraId="69439022" w14:textId="77777777" w:rsidTr="006F054B">
        <w:trPr>
          <w:trHeight w:val="107"/>
        </w:trPr>
        <w:tc>
          <w:tcPr>
            <w:tcW w:w="266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18FFC27" w14:textId="77777777" w:rsidR="006F054B" w:rsidRP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69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C922CF" w14:textId="77777777" w:rsidR="006F054B" w:rsidRP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3402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E493358" w14:textId="77777777" w:rsidR="006F054B" w:rsidRPr="006F054B" w:rsidRDefault="006F054B" w:rsidP="006F05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14:paraId="2371212C" w14:textId="77777777" w:rsidR="00CE0D8E" w:rsidRPr="00950919" w:rsidRDefault="00CE0D8E" w:rsidP="008C381F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752584F0" w14:textId="16E9D3DA" w:rsidR="00701DE5" w:rsidRPr="00950919" w:rsidRDefault="008C381F" w:rsidP="008C381F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Oświadczamy, że:</w:t>
      </w:r>
    </w:p>
    <w:p w14:paraId="68B79620" w14:textId="5B043B18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Nie wnosimy żadnych zastrzeżeń do zapytania ofertowego.</w:t>
      </w:r>
    </w:p>
    <w:p w14:paraId="4C5BDF4F" w14:textId="5F187BE8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Spełniamy wszystkie wymagania zawarte w zapytaniu ofertowym.</w:t>
      </w:r>
    </w:p>
    <w:p w14:paraId="49564E2C" w14:textId="5CDB77B9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Złożona przez nas oferta jest zgodna z treścią zapytania ofertowego.</w:t>
      </w:r>
    </w:p>
    <w:p w14:paraId="6A8CD50D" w14:textId="29E79A9E" w:rsidR="008C381F" w:rsidRPr="00950919" w:rsidRDefault="008C381F" w:rsidP="008C381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Uważamy się za związanych niniejszą ofertą 30 dni od dnia upływu terminu składania ofert.</w:t>
      </w:r>
    </w:p>
    <w:p w14:paraId="35236994" w14:textId="77777777" w:rsidR="008C381F" w:rsidRPr="00950919" w:rsidRDefault="008C381F" w:rsidP="008C381F">
      <w:pPr>
        <w:pStyle w:val="Akapitzlist"/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B69F13C" w14:textId="77777777" w:rsidR="00701DE5" w:rsidRPr="00950919" w:rsidRDefault="00701DE5" w:rsidP="007940D4">
      <w:pPr>
        <w:pStyle w:val="Akapitzlist"/>
        <w:spacing w:line="360" w:lineRule="auto"/>
        <w:jc w:val="right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>…………..……………………………………………………………….</w:t>
      </w:r>
    </w:p>
    <w:p w14:paraId="6A5862FC" w14:textId="73439FD5" w:rsidR="00701DE5" w:rsidRPr="00950919" w:rsidRDefault="00701DE5" w:rsidP="007940D4">
      <w:pPr>
        <w:pStyle w:val="Akapitzlist"/>
        <w:spacing w:line="360" w:lineRule="auto"/>
        <w:rPr>
          <w:rFonts w:ascii="Garamond" w:hAnsi="Garamond"/>
          <w:sz w:val="24"/>
          <w:szCs w:val="24"/>
        </w:rPr>
      </w:pPr>
      <w:r w:rsidRPr="00950919">
        <w:rPr>
          <w:rFonts w:ascii="Garamond" w:hAnsi="Garamond"/>
          <w:sz w:val="24"/>
          <w:szCs w:val="24"/>
        </w:rPr>
        <w:t xml:space="preserve">                   </w:t>
      </w:r>
      <w:r w:rsidR="007940D4" w:rsidRPr="00950919">
        <w:rPr>
          <w:rFonts w:ascii="Garamond" w:hAnsi="Garamond"/>
          <w:sz w:val="24"/>
          <w:szCs w:val="24"/>
        </w:rPr>
        <w:t xml:space="preserve">                           </w:t>
      </w:r>
      <w:r w:rsidR="00160018" w:rsidRPr="00950919">
        <w:rPr>
          <w:rFonts w:ascii="Garamond" w:hAnsi="Garamond"/>
          <w:sz w:val="24"/>
          <w:szCs w:val="24"/>
        </w:rPr>
        <w:t>p</w:t>
      </w:r>
      <w:r w:rsidRPr="00950919">
        <w:rPr>
          <w:rFonts w:ascii="Garamond" w:hAnsi="Garamond"/>
          <w:sz w:val="24"/>
          <w:szCs w:val="24"/>
        </w:rPr>
        <w:t>odpis upoważnionego przedstawiciela wykonawcy</w:t>
      </w:r>
    </w:p>
    <w:p w14:paraId="5BDA55BB" w14:textId="77777777" w:rsidR="00BC3DD8" w:rsidRPr="00950919" w:rsidRDefault="00BC3DD8" w:rsidP="007940D4">
      <w:pPr>
        <w:pStyle w:val="Akapitzlist"/>
        <w:spacing w:line="240" w:lineRule="auto"/>
        <w:jc w:val="both"/>
        <w:rPr>
          <w:rFonts w:ascii="Garamond" w:hAnsi="Garamond"/>
          <w:sz w:val="24"/>
          <w:szCs w:val="24"/>
        </w:rPr>
      </w:pPr>
    </w:p>
    <w:sectPr w:rsidR="00BC3DD8" w:rsidRPr="00950919" w:rsidSect="009218B8">
      <w:headerReference w:type="default" r:id="rId7"/>
      <w:pgSz w:w="11906" w:h="16838"/>
      <w:pgMar w:top="16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3CD97" w14:textId="77777777" w:rsidR="009218B8" w:rsidRDefault="009218B8" w:rsidP="00E5468D">
      <w:pPr>
        <w:spacing w:after="0" w:line="240" w:lineRule="auto"/>
      </w:pPr>
      <w:r>
        <w:separator/>
      </w:r>
    </w:p>
  </w:endnote>
  <w:endnote w:type="continuationSeparator" w:id="0">
    <w:p w14:paraId="0BE33B98" w14:textId="77777777" w:rsidR="009218B8" w:rsidRDefault="009218B8" w:rsidP="00E54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AA4D3" w14:textId="77777777" w:rsidR="009218B8" w:rsidRDefault="009218B8" w:rsidP="00E5468D">
      <w:pPr>
        <w:spacing w:after="0" w:line="240" w:lineRule="auto"/>
      </w:pPr>
      <w:r>
        <w:separator/>
      </w:r>
    </w:p>
  </w:footnote>
  <w:footnote w:type="continuationSeparator" w:id="0">
    <w:p w14:paraId="4D3190D4" w14:textId="77777777" w:rsidR="009218B8" w:rsidRDefault="009218B8" w:rsidP="00E54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1A6C" w14:textId="27506816" w:rsidR="00E5468D" w:rsidRDefault="003310E2">
    <w:pPr>
      <w:pStyle w:val="Nagwek"/>
    </w:pPr>
    <w:r>
      <w:rPr>
        <w:noProof/>
      </w:rPr>
      <w:drawing>
        <wp:inline distT="0" distB="0" distL="0" distR="0" wp14:anchorId="52B5D2A2" wp14:editId="245E6500">
          <wp:extent cx="5759448" cy="596902"/>
          <wp:effectExtent l="0" t="0" r="0" b="0"/>
          <wp:docPr id="854060479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48" cy="59690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936521C" w14:textId="77777777" w:rsidR="003310E2" w:rsidRDefault="003310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C3DBC"/>
    <w:multiLevelType w:val="multilevel"/>
    <w:tmpl w:val="091A7A2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BD523C"/>
    <w:multiLevelType w:val="hybridMultilevel"/>
    <w:tmpl w:val="7B9C7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43A11"/>
    <w:multiLevelType w:val="multilevel"/>
    <w:tmpl w:val="A94C53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F5D0654"/>
    <w:multiLevelType w:val="hybridMultilevel"/>
    <w:tmpl w:val="43DEEE14"/>
    <w:lvl w:ilvl="0" w:tplc="AE242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754CB"/>
    <w:multiLevelType w:val="hybridMultilevel"/>
    <w:tmpl w:val="957AEFAC"/>
    <w:lvl w:ilvl="0" w:tplc="5A84EA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708100">
    <w:abstractNumId w:val="1"/>
  </w:num>
  <w:num w:numId="2" w16cid:durableId="61950959">
    <w:abstractNumId w:val="4"/>
  </w:num>
  <w:num w:numId="3" w16cid:durableId="1768041724">
    <w:abstractNumId w:val="2"/>
  </w:num>
  <w:num w:numId="4" w16cid:durableId="2096439776">
    <w:abstractNumId w:val="3"/>
  </w:num>
  <w:num w:numId="5" w16cid:durableId="1950508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A92"/>
    <w:rsid w:val="000428F5"/>
    <w:rsid w:val="0008523C"/>
    <w:rsid w:val="000F35D3"/>
    <w:rsid w:val="00160018"/>
    <w:rsid w:val="00182F4D"/>
    <w:rsid w:val="002B1040"/>
    <w:rsid w:val="003310E2"/>
    <w:rsid w:val="003B4C38"/>
    <w:rsid w:val="003D4361"/>
    <w:rsid w:val="003E1F39"/>
    <w:rsid w:val="003F5A92"/>
    <w:rsid w:val="00444152"/>
    <w:rsid w:val="0051646D"/>
    <w:rsid w:val="005A2952"/>
    <w:rsid w:val="005F7E4E"/>
    <w:rsid w:val="006010F8"/>
    <w:rsid w:val="006F054B"/>
    <w:rsid w:val="00701DE5"/>
    <w:rsid w:val="007372F2"/>
    <w:rsid w:val="007940D4"/>
    <w:rsid w:val="008C381F"/>
    <w:rsid w:val="009218B8"/>
    <w:rsid w:val="00950919"/>
    <w:rsid w:val="00A166D3"/>
    <w:rsid w:val="00A421EA"/>
    <w:rsid w:val="00AC2960"/>
    <w:rsid w:val="00B22E79"/>
    <w:rsid w:val="00BC3DD8"/>
    <w:rsid w:val="00C36C02"/>
    <w:rsid w:val="00CE0D8E"/>
    <w:rsid w:val="00E5468D"/>
    <w:rsid w:val="00EF1306"/>
    <w:rsid w:val="00F225C2"/>
    <w:rsid w:val="00F9379D"/>
    <w:rsid w:val="00F9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0A653"/>
  <w15:chartTrackingRefBased/>
  <w15:docId w15:val="{D10EE616-85F4-4EFE-ADE7-7E30FC05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C3DD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4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68D"/>
  </w:style>
  <w:style w:type="paragraph" w:styleId="Stopka">
    <w:name w:val="footer"/>
    <w:basedOn w:val="Normalny"/>
    <w:link w:val="StopkaZnak"/>
    <w:uiPriority w:val="99"/>
    <w:unhideWhenUsed/>
    <w:rsid w:val="00E54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68D"/>
  </w:style>
  <w:style w:type="paragraph" w:styleId="NormalnyWeb">
    <w:name w:val="Normal (Web)"/>
    <w:basedOn w:val="Normalny"/>
    <w:uiPriority w:val="99"/>
    <w:unhideWhenUsed/>
    <w:rsid w:val="00737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rsid w:val="009509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39"/>
    <w:rsid w:val="00A16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166D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jpiotrowska</dc:creator>
  <cp:keywords/>
  <dc:description/>
  <cp:lastModifiedBy>aociepa</cp:lastModifiedBy>
  <cp:revision>3</cp:revision>
  <cp:lastPrinted>2022-06-29T07:21:00Z</cp:lastPrinted>
  <dcterms:created xsi:type="dcterms:W3CDTF">2024-03-19T10:46:00Z</dcterms:created>
  <dcterms:modified xsi:type="dcterms:W3CDTF">2024-03-19T12:35:00Z</dcterms:modified>
</cp:coreProperties>
</file>